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25" w:rsidRDefault="00DE4025" w:rsidP="00DE4025">
      <w:r>
        <w:t>- Tato!</w:t>
      </w:r>
    </w:p>
    <w:p w:rsidR="00DE4025" w:rsidRDefault="00DE4025" w:rsidP="00DE4025">
      <w:r>
        <w:t>- Co Jasiu?</w:t>
      </w:r>
    </w:p>
    <w:p w:rsidR="00DE4025" w:rsidRDefault="00DE4025" w:rsidP="00DE4025">
      <w:r>
        <w:t>- Chyba powinienem iść do okulisty!</w:t>
      </w:r>
    </w:p>
    <w:p w:rsidR="00DE4025" w:rsidRDefault="00DE4025" w:rsidP="00DE4025">
      <w:r>
        <w:t>- Dlaczego, synu?</w:t>
      </w:r>
    </w:p>
    <w:p w:rsidR="00DE4025" w:rsidRDefault="00DE4025" w:rsidP="00DE4025">
      <w:r>
        <w:t>- Bo od dawna nie widziałem kieszonkowego!</w:t>
      </w:r>
    </w:p>
    <w:p w:rsidR="00DE4025" w:rsidRDefault="00DE4025" w:rsidP="00DE4025"/>
    <w:p w:rsidR="00DE4025" w:rsidRDefault="00DE4025" w:rsidP="00DE4025"/>
    <w:p w:rsidR="00DE4025" w:rsidRDefault="00DE4025" w:rsidP="00DE4025">
      <w:r>
        <w:t>Chłopak mówi do swej dziewczyny</w:t>
      </w:r>
    </w:p>
    <w:p w:rsidR="00DE4025" w:rsidRDefault="00DE4025" w:rsidP="00DE4025">
      <w:r>
        <w:t>- Ale będziemy mieli super sobotni wieczór. Mam trzy bilety do kina.</w:t>
      </w:r>
    </w:p>
    <w:p w:rsidR="00DE4025" w:rsidRDefault="00DE4025" w:rsidP="00DE4025">
      <w:r>
        <w:t>- Po co nam trzy bilety? - pyta dziewczyna.</w:t>
      </w:r>
    </w:p>
    <w:p w:rsidR="00DE4025" w:rsidRDefault="00DE4025" w:rsidP="00DE4025">
      <w:r>
        <w:t>- No, dla twojego taty, mamy i młodszej siostry!</w:t>
      </w:r>
    </w:p>
    <w:p w:rsidR="00DE4025" w:rsidRDefault="00DE4025" w:rsidP="00DE4025"/>
    <w:p w:rsidR="00DE4025" w:rsidRDefault="00DE4025" w:rsidP="00DE4025">
      <w:r>
        <w:t>- Córuś, idź do sklepu po kisiel.</w:t>
      </w:r>
    </w:p>
    <w:p w:rsidR="00DE4025" w:rsidRDefault="00DE4025" w:rsidP="00DE4025">
      <w:r>
        <w:t>- A dobre słowo, tatusiu?</w:t>
      </w:r>
    </w:p>
    <w:p w:rsidR="00DE4025" w:rsidRDefault="00DE4025" w:rsidP="00DE4025">
      <w:r>
        <w:t>- Internet odłączę!</w:t>
      </w:r>
    </w:p>
    <w:p w:rsidR="00DE4025" w:rsidRDefault="00DE4025" w:rsidP="00DE4025">
      <w:r>
        <w:t>- Już lecę!</w:t>
      </w:r>
    </w:p>
    <w:p w:rsidR="00DE4025" w:rsidRDefault="00DE4025" w:rsidP="00DE4025"/>
    <w:p w:rsidR="00DE4025" w:rsidRDefault="00DE4025" w:rsidP="00DE4025">
      <w:r>
        <w:t>Ojciec do syna:</w:t>
      </w:r>
    </w:p>
    <w:p w:rsidR="00DE4025" w:rsidRDefault="00DE4025" w:rsidP="00DE4025">
      <w:r>
        <w:t>- Jak nie będziesz się uczył, to zostaniesz uliczną pandą.</w:t>
      </w:r>
    </w:p>
    <w:p w:rsidR="00DE4025" w:rsidRDefault="00DE4025" w:rsidP="00DE4025">
      <w:r>
        <w:t>- Tato, co to znaczy?</w:t>
      </w:r>
    </w:p>
    <w:p w:rsidR="00DE4025" w:rsidRDefault="00DE4025" w:rsidP="00DE4025">
      <w:r>
        <w:t>- Wyjdziesz na ulicę, wyciągniesz rękę i będziesz mówił: "Pan da, pan da...".</w:t>
      </w:r>
    </w:p>
    <w:p w:rsidR="00DE4025" w:rsidRDefault="00DE4025" w:rsidP="00DE4025"/>
    <w:p w:rsidR="00DE4025" w:rsidRDefault="00DE4025" w:rsidP="00DE4025"/>
    <w:p w:rsidR="00DE4025" w:rsidRDefault="00DE4025" w:rsidP="00DE4025">
      <w:r>
        <w:t>źródło: potworek.com</w:t>
      </w:r>
      <w:bookmarkStart w:id="0" w:name="_GoBack"/>
      <w:bookmarkEnd w:id="0"/>
    </w:p>
    <w:sectPr w:rsidR="00DE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25"/>
    <w:rsid w:val="00D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2BAF-3380-42CF-820B-9CD5F7AB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516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Nauczyciel10</dc:creator>
  <cp:keywords/>
  <dc:description/>
  <cp:lastModifiedBy>Nauczyciel10</cp:lastModifiedBy>
  <cp:revision>1</cp:revision>
  <dcterms:created xsi:type="dcterms:W3CDTF">2020-09-10T10:21:00Z</dcterms:created>
  <dcterms:modified xsi:type="dcterms:W3CDTF">2020-09-10T10:21:00Z</dcterms:modified>
</cp:coreProperties>
</file>